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ECA" w14:textId="71026B73" w:rsidR="006047FA" w:rsidRDefault="006047FA" w:rsidP="006047FA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9264" behindDoc="0" locked="0" layoutInCell="1" allowOverlap="1" wp14:anchorId="1FE27F11" wp14:editId="5848F11E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D43">
        <w:t>Vocabulary Learning Homework</w:t>
      </w:r>
    </w:p>
    <w:p w14:paraId="0DD57E19" w14:textId="335F1CCF" w:rsidR="00175567" w:rsidRPr="006047FA" w:rsidRDefault="006047FA" w:rsidP="006047FA">
      <w:pPr>
        <w:jc w:val="center"/>
        <w:rPr>
          <w:sz w:val="24"/>
          <w:szCs w:val="24"/>
        </w:rPr>
      </w:pPr>
      <w:r w:rsidRPr="006047FA">
        <w:rPr>
          <w:sz w:val="24"/>
          <w:szCs w:val="24"/>
        </w:rPr>
        <w:t xml:space="preserve">Year 7 German – </w:t>
      </w:r>
      <w:r w:rsidRPr="000A4F2C">
        <w:rPr>
          <w:sz w:val="24"/>
          <w:szCs w:val="24"/>
        </w:rPr>
        <w:t xml:space="preserve">Term 1.1 Week </w:t>
      </w:r>
      <w:r w:rsidR="00563194">
        <w:rPr>
          <w:sz w:val="24"/>
          <w:szCs w:val="24"/>
        </w:rPr>
        <w:t>3</w:t>
      </w:r>
    </w:p>
    <w:p w14:paraId="48AFD98E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0469EC9" w14:textId="75F567D8" w:rsidR="006047FA" w:rsidRPr="00864A12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7" w:history="1">
        <w:r w:rsidRPr="00173C65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569803C6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50464741" w14:textId="1D3A09D5" w:rsidR="006047FA" w:rsidRPr="00864A12" w:rsidRDefault="006047FA" w:rsidP="006047FA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Steps 1-6 take about </w:t>
      </w:r>
      <w:r w:rsidRPr="000A4F2C">
        <w:rPr>
          <w:rFonts w:eastAsia="Calibri" w:cs="Times New Roman"/>
          <w:b/>
          <w:sz w:val="24"/>
          <w:szCs w:val="24"/>
          <w:lang w:eastAsia="en-US"/>
        </w:rPr>
        <w:t>11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6047FA" w:rsidRPr="00952BDB" w14:paraId="52164606" w14:textId="77777777" w:rsidTr="006047FA">
        <w:trPr>
          <w:trHeight w:val="400"/>
        </w:trPr>
        <w:tc>
          <w:tcPr>
            <w:tcW w:w="7513" w:type="dxa"/>
          </w:tcPr>
          <w:p w14:paraId="33287855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329D280D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55889B13" w14:textId="77777777" w:rsidTr="006047FA">
        <w:trPr>
          <w:trHeight w:val="377"/>
        </w:trPr>
        <w:tc>
          <w:tcPr>
            <w:tcW w:w="7513" w:type="dxa"/>
          </w:tcPr>
          <w:p w14:paraId="3B894313" w14:textId="3777E3D9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1BDF0326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DCCAC58" w14:textId="77777777" w:rsidTr="006047FA">
        <w:trPr>
          <w:trHeight w:val="400"/>
        </w:trPr>
        <w:tc>
          <w:tcPr>
            <w:tcW w:w="7513" w:type="dxa"/>
          </w:tcPr>
          <w:p w14:paraId="74B212AC" w14:textId="20EF7472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414" w:type="dxa"/>
          </w:tcPr>
          <w:p w14:paraId="3EE0583F" w14:textId="77777777" w:rsidR="006047FA" w:rsidRDefault="006047FA" w:rsidP="007D2261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6788D4AE" w14:textId="77777777" w:rsidR="006047FA" w:rsidRDefault="006047FA" w:rsidP="007D2261">
            <w:pPr>
              <w:rPr>
                <w:rFonts w:ascii="Cambria Math" w:hAnsi="Cambria Math" w:cs="Cambria Math"/>
                <w:sz w:val="22"/>
                <w:szCs w:val="22"/>
                <w:lang w:eastAsia="en-US"/>
              </w:rPr>
            </w:pPr>
          </w:p>
          <w:p w14:paraId="6E834A77" w14:textId="3FA63D42" w:rsidR="006047FA" w:rsidRPr="00952BDB" w:rsidRDefault="006047FA" w:rsidP="007D2261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6047FA" w:rsidRPr="00952BDB" w14:paraId="3A1CF0C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6FFC82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451C2E1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52094C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2DF946A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4F1847C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7185EE8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6047FA" w:rsidRPr="00952BDB" w14:paraId="4302E5C5" w14:textId="77777777" w:rsidTr="006047FA">
        <w:trPr>
          <w:trHeight w:val="377"/>
          <w:jc w:val="center"/>
        </w:trPr>
        <w:tc>
          <w:tcPr>
            <w:tcW w:w="618" w:type="dxa"/>
          </w:tcPr>
          <w:p w14:paraId="034E21F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6779DD7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932FFAB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4872C3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10B940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249B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01869AFE" w14:textId="77777777" w:rsidTr="006047FA">
        <w:trPr>
          <w:trHeight w:val="377"/>
          <w:jc w:val="center"/>
        </w:trPr>
        <w:tc>
          <w:tcPr>
            <w:tcW w:w="618" w:type="dxa"/>
          </w:tcPr>
          <w:p w14:paraId="61358CC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5E67BD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CE3DB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5C7343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D00A9E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D8279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38C6CABE" w14:textId="77777777" w:rsidTr="006047FA">
        <w:trPr>
          <w:trHeight w:val="377"/>
          <w:jc w:val="center"/>
        </w:trPr>
        <w:tc>
          <w:tcPr>
            <w:tcW w:w="618" w:type="dxa"/>
          </w:tcPr>
          <w:p w14:paraId="23F4B1A1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7D4F3F8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64454C2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5186C962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AE8994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084E23F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7258CAC9" w14:textId="77777777" w:rsidTr="006047FA">
        <w:trPr>
          <w:trHeight w:val="377"/>
          <w:jc w:val="center"/>
        </w:trPr>
        <w:tc>
          <w:tcPr>
            <w:tcW w:w="618" w:type="dxa"/>
          </w:tcPr>
          <w:p w14:paraId="3D5CB9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14:paraId="293A0C7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2FCB50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3072" w:type="dxa"/>
          </w:tcPr>
          <w:p w14:paraId="23BA97A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859AD8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3362DA2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3194" w:rsidRPr="00952BDB" w14:paraId="105F7F1F" w14:textId="77777777" w:rsidTr="006047FA">
        <w:trPr>
          <w:trHeight w:val="377"/>
          <w:jc w:val="center"/>
        </w:trPr>
        <w:tc>
          <w:tcPr>
            <w:tcW w:w="618" w:type="dxa"/>
          </w:tcPr>
          <w:p w14:paraId="602B325F" w14:textId="1784D4B8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0" w:type="dxa"/>
          </w:tcPr>
          <w:p w14:paraId="74383F13" w14:textId="77777777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2CD8B091" w14:textId="290C4505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72" w:type="dxa"/>
          </w:tcPr>
          <w:p w14:paraId="0FFA7D7A" w14:textId="77777777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7AC59C9" w14:textId="3690F587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42" w:type="dxa"/>
          </w:tcPr>
          <w:p w14:paraId="49FD2ACB" w14:textId="77777777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563194" w:rsidRPr="00952BDB" w14:paraId="51D0B4E3" w14:textId="77777777" w:rsidTr="006047FA">
        <w:trPr>
          <w:trHeight w:val="377"/>
          <w:jc w:val="center"/>
        </w:trPr>
        <w:tc>
          <w:tcPr>
            <w:tcW w:w="618" w:type="dxa"/>
          </w:tcPr>
          <w:p w14:paraId="5BB24266" w14:textId="02BD603D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0" w:type="dxa"/>
          </w:tcPr>
          <w:p w14:paraId="60AA2A9B" w14:textId="77777777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B315731" w14:textId="48F01E79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72" w:type="dxa"/>
          </w:tcPr>
          <w:p w14:paraId="2EEAFFAB" w14:textId="77777777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085F092F" w14:textId="7A4B0D10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42" w:type="dxa"/>
          </w:tcPr>
          <w:p w14:paraId="40EFFD2E" w14:textId="77777777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F18FA6E" w14:textId="77777777" w:rsidR="006047FA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424BD92" w14:textId="075410E6" w:rsidR="006047FA" w:rsidRPr="00864A12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I say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>. Check answers at Step 6</w:t>
      </w:r>
      <w:r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6047FA" w:rsidRPr="00952BDB" w14:paraId="6535135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2089610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15C4553" w14:textId="0DE241E5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BDC5DB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30030F4A" w14:textId="64E8152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006E68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26A6B9DD" w14:textId="52F1A20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</w:tr>
      <w:tr w:rsidR="006047FA" w:rsidRPr="00952BDB" w14:paraId="0BEA599D" w14:textId="77777777" w:rsidTr="006047FA">
        <w:trPr>
          <w:trHeight w:val="377"/>
          <w:jc w:val="center"/>
        </w:trPr>
        <w:tc>
          <w:tcPr>
            <w:tcW w:w="618" w:type="dxa"/>
          </w:tcPr>
          <w:p w14:paraId="40342E4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CE08CB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8365C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4E3811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6DB4EDA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366CEDC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929868C" w14:textId="77777777" w:rsidTr="006047FA">
        <w:trPr>
          <w:trHeight w:val="377"/>
          <w:jc w:val="center"/>
        </w:trPr>
        <w:tc>
          <w:tcPr>
            <w:tcW w:w="618" w:type="dxa"/>
          </w:tcPr>
          <w:p w14:paraId="387C949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1E5DDD7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206124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0DF8AEF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85C62BE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2B44CAE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4BB090FF" w14:textId="77777777" w:rsidTr="006047FA">
        <w:trPr>
          <w:trHeight w:val="377"/>
          <w:jc w:val="center"/>
        </w:trPr>
        <w:tc>
          <w:tcPr>
            <w:tcW w:w="618" w:type="dxa"/>
          </w:tcPr>
          <w:p w14:paraId="191B4EE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7AF981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6697FF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085F24F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51AB3D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2C72D0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75DCE9A2" w14:textId="77777777" w:rsidTr="006047FA">
        <w:trPr>
          <w:trHeight w:val="377"/>
          <w:jc w:val="center"/>
        </w:trPr>
        <w:tc>
          <w:tcPr>
            <w:tcW w:w="618" w:type="dxa"/>
          </w:tcPr>
          <w:p w14:paraId="4FB7613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14:paraId="4919B8B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ACF819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14:paraId="05AA900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B63922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12</w:t>
            </w:r>
          </w:p>
        </w:tc>
        <w:tc>
          <w:tcPr>
            <w:tcW w:w="2936" w:type="dxa"/>
          </w:tcPr>
          <w:p w14:paraId="35EA3AC2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563194" w:rsidRPr="00952BDB" w14:paraId="7D177A60" w14:textId="77777777" w:rsidTr="006047FA">
        <w:trPr>
          <w:trHeight w:val="377"/>
          <w:jc w:val="center"/>
        </w:trPr>
        <w:tc>
          <w:tcPr>
            <w:tcW w:w="618" w:type="dxa"/>
          </w:tcPr>
          <w:p w14:paraId="5E4924BD" w14:textId="2997F3B5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62" w:type="dxa"/>
          </w:tcPr>
          <w:p w14:paraId="3713546E" w14:textId="77777777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B9ADDC5" w14:textId="063AD39C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06" w:type="dxa"/>
          </w:tcPr>
          <w:p w14:paraId="7F3AB849" w14:textId="77777777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0ABCD41D" w14:textId="0FB80284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36" w:type="dxa"/>
          </w:tcPr>
          <w:p w14:paraId="09221F4D" w14:textId="77777777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563194" w:rsidRPr="00952BDB" w14:paraId="78AF4DE8" w14:textId="77777777" w:rsidTr="006047FA">
        <w:trPr>
          <w:trHeight w:val="377"/>
          <w:jc w:val="center"/>
        </w:trPr>
        <w:tc>
          <w:tcPr>
            <w:tcW w:w="618" w:type="dxa"/>
          </w:tcPr>
          <w:p w14:paraId="0A71BFFA" w14:textId="78E5BA32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62" w:type="dxa"/>
          </w:tcPr>
          <w:p w14:paraId="48DE9F47" w14:textId="77777777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F914F3F" w14:textId="4908B6DC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06" w:type="dxa"/>
          </w:tcPr>
          <w:p w14:paraId="2499DF4F" w14:textId="77777777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E188EC0" w14:textId="59D2E8F3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36" w:type="dxa"/>
          </w:tcPr>
          <w:p w14:paraId="4F29264E" w14:textId="77777777" w:rsidR="00563194" w:rsidRPr="00952BDB" w:rsidRDefault="00563194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90AF6A8" w14:textId="3542DC89" w:rsidR="006047FA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p w14:paraId="61134105" w14:textId="77777777" w:rsidR="006047FA" w:rsidRPr="00952BDB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6047FA" w:rsidRPr="00952BDB" w14:paraId="6171D2CD" w14:textId="77777777" w:rsidTr="006047FA">
        <w:trPr>
          <w:trHeight w:val="400"/>
        </w:trPr>
        <w:tc>
          <w:tcPr>
            <w:tcW w:w="7911" w:type="dxa"/>
          </w:tcPr>
          <w:p w14:paraId="74A56A90" w14:textId="48E4B5D3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952BDB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German</w:t>
            </w:r>
            <w:r w:rsidRPr="00952B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16" w:type="dxa"/>
          </w:tcPr>
          <w:p w14:paraId="08F606DC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041498C1" w14:textId="77777777" w:rsidTr="006047FA">
        <w:trPr>
          <w:trHeight w:val="377"/>
        </w:trPr>
        <w:tc>
          <w:tcPr>
            <w:tcW w:w="7911" w:type="dxa"/>
          </w:tcPr>
          <w:p w14:paraId="20B2BD48" w14:textId="77777777" w:rsidR="006047FA" w:rsidRDefault="006047FA" w:rsidP="007D2261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B0FB1B" w14:textId="42FDE122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2B703613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E9E2595" w14:textId="2FF6D5AE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5FA0B9E" w14:textId="77777777" w:rsidTr="006047FA">
        <w:trPr>
          <w:trHeight w:val="400"/>
        </w:trPr>
        <w:tc>
          <w:tcPr>
            <w:tcW w:w="7911" w:type="dxa"/>
          </w:tcPr>
          <w:p w14:paraId="13BC0ACB" w14:textId="77777777" w:rsidR="006047FA" w:rsidRDefault="006047FA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9620AA" w14:textId="1F796714" w:rsidR="006047FA" w:rsidRPr="00952BDB" w:rsidRDefault="006047FA" w:rsidP="006047FA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16" w:type="dxa"/>
          </w:tcPr>
          <w:p w14:paraId="7F501111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B70159E" w14:textId="0AD743C8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0F4C1E84" w14:textId="2FCBB74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3EE4" w14:textId="77777777" w:rsidR="00376E55" w:rsidRDefault="00376E55" w:rsidP="00180B91">
      <w:pPr>
        <w:spacing w:after="0" w:line="240" w:lineRule="auto"/>
      </w:pPr>
      <w:r>
        <w:separator/>
      </w:r>
    </w:p>
  </w:endnote>
  <w:endnote w:type="continuationSeparator" w:id="0">
    <w:p w14:paraId="11A04D54" w14:textId="77777777" w:rsidR="00376E55" w:rsidRDefault="00376E5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9F30" w14:textId="239994CC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8026" w14:textId="77777777" w:rsidR="00376E55" w:rsidRDefault="00376E55" w:rsidP="00180B91">
      <w:pPr>
        <w:spacing w:after="0" w:line="240" w:lineRule="auto"/>
      </w:pPr>
      <w:r>
        <w:separator/>
      </w:r>
    </w:p>
  </w:footnote>
  <w:footnote w:type="continuationSeparator" w:id="0">
    <w:p w14:paraId="2E7A1B93" w14:textId="77777777" w:rsidR="00376E55" w:rsidRDefault="00376E5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5E2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1AE9AFC" wp14:editId="727C7B01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2651D"/>
    <w:rsid w:val="00030BB2"/>
    <w:rsid w:val="000A4F2C"/>
    <w:rsid w:val="000D5E96"/>
    <w:rsid w:val="001468D9"/>
    <w:rsid w:val="0016309F"/>
    <w:rsid w:val="00173C65"/>
    <w:rsid w:val="00175567"/>
    <w:rsid w:val="00180B91"/>
    <w:rsid w:val="00233396"/>
    <w:rsid w:val="00304463"/>
    <w:rsid w:val="0034014C"/>
    <w:rsid w:val="0034657F"/>
    <w:rsid w:val="00376E55"/>
    <w:rsid w:val="0043034D"/>
    <w:rsid w:val="00563194"/>
    <w:rsid w:val="006047FA"/>
    <w:rsid w:val="00666C57"/>
    <w:rsid w:val="007D5CBE"/>
    <w:rsid w:val="00804437"/>
    <w:rsid w:val="0093671D"/>
    <w:rsid w:val="009A0D9F"/>
    <w:rsid w:val="009A4782"/>
    <w:rsid w:val="00A27D29"/>
    <w:rsid w:val="00A842EA"/>
    <w:rsid w:val="00AA3F92"/>
    <w:rsid w:val="00AB0DDF"/>
    <w:rsid w:val="00AE312B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AA868"/>
  <w15:chartTrackingRefBased/>
  <w15:docId w15:val="{DBDC085A-3E42-4941-BB71-E2651D0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7German/German_Y7_Term1i_Wk3_aud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2023-08-28T14:57:00Z</dcterms:created>
  <dcterms:modified xsi:type="dcterms:W3CDTF">2023-08-28T14:57:00Z</dcterms:modified>
</cp:coreProperties>
</file>